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854" w:rsidRDefault="00B67854" w:rsidP="00B6785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№14</w: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67731)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1" name="Рисунок 1" descr="\frac{{{(\sqrt{5a^2})}^{8}}}{a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\sqrt{5a^2})}^{8}}}{a^{8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2" name="Рисунок 2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67733)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4" name="Рисунок 4" descr="\frac{{{(\sqrt[3]{22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{{(\sqrt[3]{22a^2})}^{6}}}{a^{4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5" name="Рисунок 5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67735)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28625"/>
            <wp:effectExtent l="19050" t="0" r="9525" b="0"/>
            <wp:docPr id="7" name="Рисунок 7" descr="\frac{{{(\sqrt[3]{4a^2})}^{12}}}{a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\sqrt[3]{4a^2})}^{12}}}{a^{8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8" name="Рисунок 8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67737)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28625"/>
            <wp:effectExtent l="19050" t="0" r="9525" b="0"/>
            <wp:docPr id="10" name="Рисунок 10" descr="\frac{{{(\sqrt[3]{2a^2})}^{15}}}{a^{1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{{(\sqrt[3]{2a^2})}^{15}}}{a^{10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11" name="Рисунок 11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67739)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28625"/>
            <wp:effectExtent l="19050" t="0" r="9525" b="0"/>
            <wp:docPr id="13" name="Рисунок 13" descr="\frac{{{(\sqrt[5]{13a^2})}^{10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\sqrt[5]{13a^2})}^{10}}}{a^{4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14" name="Рисунок 14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67741)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16" name="Рисунок 16" descr="\frac{{{(\sqrt{2a^2})}^{8}}}{a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{{(\sqrt{2a^2})}^{8}}}{a^{8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17" name="Рисунок 17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67743)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19" name="Рисунок 19" descr="\frac{{{(\sqrt[3]{7a^2})}^{9}}}{a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\sqrt[3]{7a^2})}^{9}}}{a^{6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20" name="Рисунок 20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67745)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22" name="Рисунок 22" descr="\frac{{{(\sqrt[3]{20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{{(\sqrt[3]{20a^2})}^{6}}}{a^{4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23" name="Рисунок 23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67747)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25" name="Рисунок 25" descr="\frac{{{(\sqrt[3]{14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(\sqrt[3]{14a^2})}^{6}}}{a^{4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26" name="Рисунок 26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67749)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28" name="Рисунок 28" descr="\frac{{{(\sqrt[3]{4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{{(\sqrt[3]{4a^2})}^{6}}}{a^{4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29" name="Рисунок 29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67751)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31" name="Рисунок 31" descr="\frac{{{(\sqrt[4]{5a^2})}^{8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(\sqrt[4]{5a^2})}^{8}}}{a^{4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32" name="Рисунок 32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67753)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34" name="Рисунок 34" descr="\frac{{{(\sqrt[4]{23a^2})}^{8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{{(\sqrt[4]{23a^2})}^{8}}}{a^{4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35" name="Рисунок 35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67755)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37" name="Рисунок 37" descr="\frac{{{(\sqrt[3]{9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(\sqrt[3]{9a^2})}^{6}}}{a^{4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38" name="Рисунок 38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67757)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40" name="Рисунок 40" descr="\frac{{{(\sqrt{8a^2})}^{4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{{(\sqrt{8a^2})}^{4}}}{a^{4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41" name="Рисунок 41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67759)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43" name="Рисунок 43" descr="\frac{{{(\sqrt{8a^2})}^{6}}}{a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{{(\sqrt{8a^2})}^{6}}}{a^{6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44" name="Рисунок 44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67761)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28625"/>
            <wp:effectExtent l="19050" t="0" r="9525" b="0"/>
            <wp:docPr id="46" name="Рисунок 46" descr="\frac{{{(\sqrt[5]{19a^2})}^{10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{{(\sqrt[5]{19a^2})}^{10}}}{a^{4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47" name="Рисунок 47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67763)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49" name="Рисунок 49" descr="\frac{{{(\sqrt{5a^2})}^{6}}}{a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{{(\sqrt{5a^2})}^{6}}}{a^{6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50" name="Рисунок 50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67765)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52" name="Рисунок 52" descr="\frac{{{(\sqrt[3]{25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{{(\sqrt[3]{25a^2})}^{6}}}{a^{4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53" name="Рисунок 53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67767)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28625"/>
            <wp:effectExtent l="19050" t="0" r="9525" b="0"/>
            <wp:docPr id="55" name="Рисунок 55" descr="\frac{{{(\sqrt[5]{16a^2})}^{10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{{(\sqrt[5]{16a^2})}^{10}}}{a^{4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56" name="Рисунок 56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67769)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58" name="Рисунок 58" descr="\frac{{{(\sqrt{24a^2})}^{4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{{(\sqrt{24a^2})}^{4}}}{a^{4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59" name="Рисунок 59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67771)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61" name="Рисунок 61" descr="\frac{{{(\sqrt{6a^2})}^{4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{{(\sqrt{6a^2})}^{4}}}{a^{4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62" name="Рисунок 62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67773)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64" name="Рисунок 64" descr="\frac{{{(\sqrt[4]{3a^2})}^{8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{{(\sqrt[4]{3a^2})}^{8}}}{a^{4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65" name="Рисунок 65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67775)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428625"/>
            <wp:effectExtent l="19050" t="0" r="9525" b="0"/>
            <wp:docPr id="67" name="Рисунок 67" descr="\frac{{{(\sqrt[4]{15a^2})}^{8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{{(\sqrt[4]{15a^2})}^{8}}}{a^{4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68" name="Рисунок 68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67777)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70" name="Рисунок 70" descr="\frac{{{(\sqrt[4]{5a^2})}^{8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{{(\sqrt[4]{5a^2})}^{8}}}{a^{4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71" name="Рисунок 71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67779)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28625"/>
            <wp:effectExtent l="19050" t="0" r="9525" b="0"/>
            <wp:docPr id="73" name="Рисунок 73" descr="\frac{{{(\sqrt[5]{18a^2})}^{10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{{(\sqrt[5]{18a^2})}^{10}}}{a^{4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74" name="Рисунок 74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67781)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28625"/>
            <wp:effectExtent l="19050" t="0" r="9525" b="0"/>
            <wp:docPr id="76" name="Рисунок 76" descr="\frac{{{(\sqrt[4]{3a^2})}^{12}}}{a^{6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{{(\sqrt[4]{3a^2})}^{12}}}{a^{6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77" name="Рисунок 77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67783)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28625"/>
            <wp:effectExtent l="19050" t="0" r="9525" b="0"/>
            <wp:docPr id="79" name="Рисунок 79" descr="\frac{{{(\sqrt[3]{4a^2})}^{12}}}{a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{{(\sqrt[3]{4a^2})}^{12}}}{a^{8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80" name="Рисунок 80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67785)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225" cy="428625"/>
            <wp:effectExtent l="19050" t="0" r="9525" b="0"/>
            <wp:docPr id="82" name="Рисунок 82" descr="\frac{{{(\sqrt[3]{3a^2})}^{12}}}{a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{{(\sqrt[3]{3a^2})}^{12}}}{a^{8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83" name="Рисунок 83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67787)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3425" cy="428625"/>
            <wp:effectExtent l="19050" t="0" r="9525" b="0"/>
            <wp:docPr id="85" name="Рисунок 85" descr="\frac{{{(\sqrt[5]{23a^2})}^{10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{{(\sqrt[5]{23a^2})}^{10}}}{a^{4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86" name="Рисунок 86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67854" w:rsidRPr="00B67854" w:rsidRDefault="00B67854" w:rsidP="00B6785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67789)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28625"/>
            <wp:effectExtent l="19050" t="0" r="9525" b="0"/>
            <wp:docPr id="88" name="Рисунок 88" descr="\frac{{{(\sqrt[3]{7a^2})}^{6}}}{a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{{(\sqrt[3]{7a^2})}^{6}}}{a^{4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8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61925"/>
            <wp:effectExtent l="19050" t="0" r="9525" b="0"/>
            <wp:docPr id="89" name="Рисунок 89" descr="a\n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\ne 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7854" w:rsidRPr="00B67854" w:rsidRDefault="00B67854" w:rsidP="00B678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85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029E"/>
    <w:multiLevelType w:val="hybridMultilevel"/>
    <w:tmpl w:val="05CA8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616691"/>
    <w:rsid w:val="00A15E98"/>
    <w:rsid w:val="00B67854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678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78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67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8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67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2012-09-26T11:40:00Z</dcterms:modified>
</cp:coreProperties>
</file>